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36DF0808" w:rsidR="00C326B2" w:rsidRDefault="00725F4C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HUYỆN BÌNH LỤC</w:t>
      </w:r>
    </w:p>
    <w:p w14:paraId="06AF39F9" w14:textId="0EBB0273" w:rsidR="00A9410D" w:rsidRPr="00BE22CD" w:rsidRDefault="00725F4C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sz w:val="26"/>
          <w:szCs w:val="26"/>
        </w:rPr>
        <w:t>CÔNG AN XÃ BÌNH NGHĨA</w:t>
      </w:r>
      <w:r w:rsidR="00C326B2"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6DC4F3E7" w:rsidR="00A9410D" w:rsidRDefault="00A9410D" w:rsidP="00BE22CD">
            <w:pPr>
              <w:jc w:val="center"/>
            </w:pPr>
          </w:p>
          <w:p w14:paraId="0C9B7A3A" w14:textId="1D2099DF" w:rsidR="00A9410D" w:rsidRDefault="00402725" w:rsidP="00BE22CD">
            <w:pPr>
              <w:jc w:val="center"/>
            </w:pPr>
            <w:r>
              <w:t>Trần</w:t>
            </w:r>
            <w:r w:rsidR="008359AB">
              <w:t xml:space="preserve"> Phương Duy</w:t>
            </w:r>
          </w:p>
        </w:tc>
        <w:tc>
          <w:tcPr>
            <w:tcW w:w="1068" w:type="dxa"/>
            <w:vAlign w:val="center"/>
          </w:tcPr>
          <w:p w14:paraId="43ACB87F" w14:textId="13869ACC" w:rsidR="00A9410D" w:rsidRDefault="008359AB" w:rsidP="00BE22CD">
            <w:pPr>
              <w:jc w:val="center"/>
            </w:pPr>
            <w:r>
              <w:t>Thôn 4 ngô khê</w:t>
            </w:r>
          </w:p>
        </w:tc>
        <w:tc>
          <w:tcPr>
            <w:tcW w:w="1626" w:type="dxa"/>
            <w:vAlign w:val="center"/>
          </w:tcPr>
          <w:p w14:paraId="542EA72B" w14:textId="06BBB24B" w:rsidR="00A9410D" w:rsidRDefault="00402725" w:rsidP="00BE22CD">
            <w:pPr>
              <w:jc w:val="center"/>
            </w:pPr>
            <w:r>
              <w:t>035092005458</w:t>
            </w:r>
          </w:p>
        </w:tc>
        <w:tc>
          <w:tcPr>
            <w:tcW w:w="1134" w:type="dxa"/>
            <w:vAlign w:val="center"/>
          </w:tcPr>
          <w:p w14:paraId="1CCFFDF5" w14:textId="43970F4D" w:rsidR="00A9410D" w:rsidRDefault="008359AB" w:rsidP="00BE22CD">
            <w:pPr>
              <w:jc w:val="center"/>
            </w:pPr>
            <w:r>
              <w:t>Làm ruộng</w:t>
            </w: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9B39626" w14:textId="77777777" w:rsidR="00A9410D" w:rsidRDefault="00402725" w:rsidP="00BE22CD">
            <w:pPr>
              <w:jc w:val="center"/>
            </w:pPr>
            <w:r>
              <w:t>Trần Văn Đức</w:t>
            </w:r>
          </w:p>
          <w:p w14:paraId="419D8A97" w14:textId="335361CC" w:rsidR="00402725" w:rsidRDefault="00402725" w:rsidP="00BE22CD">
            <w:pPr>
              <w:jc w:val="center"/>
            </w:pPr>
            <w:r>
              <w:t>Trần Thị  Ánh</w:t>
            </w:r>
          </w:p>
        </w:tc>
        <w:tc>
          <w:tcPr>
            <w:tcW w:w="1276" w:type="dxa"/>
            <w:vAlign w:val="center"/>
          </w:tcPr>
          <w:p w14:paraId="53DA9041" w14:textId="1532D77D" w:rsidR="00A9410D" w:rsidRDefault="008359AB" w:rsidP="00BE22CD">
            <w:pPr>
              <w:jc w:val="center"/>
            </w:pPr>
            <w:r>
              <w:t>1 TA về TTTP chất MT</w:t>
            </w: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5A819A12" w:rsidR="00A9410D" w:rsidRDefault="008359AB" w:rsidP="00BE22CD">
            <w:pPr>
              <w:jc w:val="center"/>
            </w:pPr>
            <w:r>
              <w:t>không</w:t>
            </w: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299424C5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22F310C7" w:rsidR="00A9410D" w:rsidRDefault="008359AB" w:rsidP="00BE22CD">
            <w:pPr>
              <w:jc w:val="center"/>
            </w:pPr>
            <w:r>
              <w:t>Bùi Văn Nhanh</w:t>
            </w: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28C26B45" w:rsidR="00A9410D" w:rsidRDefault="008359AB" w:rsidP="00BE22CD">
            <w:pPr>
              <w:jc w:val="center"/>
            </w:pPr>
            <w:r>
              <w:t>Thôn 4 Cát Lại</w:t>
            </w:r>
          </w:p>
        </w:tc>
        <w:tc>
          <w:tcPr>
            <w:tcW w:w="1626" w:type="dxa"/>
            <w:vAlign w:val="center"/>
          </w:tcPr>
          <w:p w14:paraId="3565FE66" w14:textId="20DBACD9" w:rsidR="00A9410D" w:rsidRDefault="00402725" w:rsidP="00BE22CD">
            <w:pPr>
              <w:jc w:val="center"/>
            </w:pPr>
            <w:r>
              <w:t>035090012674</w:t>
            </w:r>
          </w:p>
        </w:tc>
        <w:tc>
          <w:tcPr>
            <w:tcW w:w="1134" w:type="dxa"/>
            <w:vAlign w:val="center"/>
          </w:tcPr>
          <w:p w14:paraId="24DD60BA" w14:textId="459A06C4" w:rsidR="00A9410D" w:rsidRDefault="008359AB" w:rsidP="00BE22CD">
            <w:pPr>
              <w:jc w:val="center"/>
            </w:pPr>
            <w:r>
              <w:t>Làm ruộng</w:t>
            </w: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682BD3A" w14:textId="77777777" w:rsidR="00A9410D" w:rsidRDefault="00402725" w:rsidP="00BE22CD">
            <w:pPr>
              <w:jc w:val="center"/>
            </w:pPr>
            <w:r>
              <w:t>Bùi Văn Đồng</w:t>
            </w:r>
          </w:p>
          <w:p w14:paraId="05FCE399" w14:textId="03B2A9C3" w:rsidR="00402725" w:rsidRDefault="00402725" w:rsidP="00BE22CD">
            <w:pPr>
              <w:jc w:val="center"/>
            </w:pPr>
            <w:r>
              <w:t>Trần Thị Phương</w:t>
            </w:r>
          </w:p>
        </w:tc>
        <w:tc>
          <w:tcPr>
            <w:tcW w:w="1276" w:type="dxa"/>
            <w:vAlign w:val="center"/>
          </w:tcPr>
          <w:p w14:paraId="51B409F8" w14:textId="410258BB" w:rsidR="00A9410D" w:rsidRDefault="008359AB" w:rsidP="00BE22CD">
            <w:pPr>
              <w:jc w:val="center"/>
            </w:pPr>
            <w:r>
              <w:t>MBTP chất MT</w:t>
            </w: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1212DB5F" w:rsidR="00A9410D" w:rsidRDefault="008359AB" w:rsidP="00BE22CD">
            <w:pPr>
              <w:jc w:val="center"/>
            </w:pPr>
            <w:r>
              <w:t>Không</w:t>
            </w: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00A21CFC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264FBC17" w:rsidR="00A9410D" w:rsidRDefault="00725F4C" w:rsidP="00BE22CD">
            <w:pPr>
              <w:jc w:val="center"/>
            </w:pPr>
            <w:r>
              <w:t>Phạm Văn Hùng</w:t>
            </w:r>
          </w:p>
        </w:tc>
        <w:tc>
          <w:tcPr>
            <w:tcW w:w="1068" w:type="dxa"/>
            <w:vAlign w:val="center"/>
          </w:tcPr>
          <w:p w14:paraId="69740EE6" w14:textId="7083DA6B" w:rsidR="00A9410D" w:rsidRDefault="00725F4C" w:rsidP="00BE22CD">
            <w:pPr>
              <w:jc w:val="center"/>
            </w:pPr>
            <w:r>
              <w:t>Thôn 3 Cát Lại</w:t>
            </w:r>
          </w:p>
        </w:tc>
        <w:tc>
          <w:tcPr>
            <w:tcW w:w="1626" w:type="dxa"/>
            <w:vAlign w:val="center"/>
          </w:tcPr>
          <w:p w14:paraId="246C7841" w14:textId="78275B81" w:rsidR="00A9410D" w:rsidRDefault="00402725" w:rsidP="00BE22CD">
            <w:pPr>
              <w:jc w:val="center"/>
            </w:pPr>
            <w:r>
              <w:t>035081014972</w:t>
            </w:r>
          </w:p>
        </w:tc>
        <w:tc>
          <w:tcPr>
            <w:tcW w:w="1134" w:type="dxa"/>
            <w:vAlign w:val="center"/>
          </w:tcPr>
          <w:p w14:paraId="704E2DBA" w14:textId="0D5F26EC" w:rsidR="00A9410D" w:rsidRDefault="00725F4C" w:rsidP="00BE22CD">
            <w:pPr>
              <w:jc w:val="center"/>
            </w:pPr>
            <w:r>
              <w:t>Làm ruộng</w:t>
            </w: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18EE5083" w14:textId="77777777" w:rsidR="00A9410D" w:rsidRDefault="00402725" w:rsidP="00BE22CD">
            <w:pPr>
              <w:jc w:val="center"/>
            </w:pPr>
            <w:r>
              <w:t>Phạm Văn Công</w:t>
            </w:r>
          </w:p>
          <w:p w14:paraId="7F78EF8A" w14:textId="5828A54B" w:rsidR="00402725" w:rsidRDefault="00402725" w:rsidP="00BE22CD">
            <w:pPr>
              <w:jc w:val="center"/>
            </w:pPr>
            <w:r>
              <w:t>Phạm Thị Tháo</w:t>
            </w:r>
          </w:p>
        </w:tc>
        <w:tc>
          <w:tcPr>
            <w:tcW w:w="1276" w:type="dxa"/>
            <w:vAlign w:val="center"/>
          </w:tcPr>
          <w:p w14:paraId="5D8A7413" w14:textId="1664DC84" w:rsidR="00A9410D" w:rsidRDefault="00725F4C" w:rsidP="00BE22CD">
            <w:pPr>
              <w:jc w:val="center"/>
            </w:pPr>
            <w:r>
              <w:t>MBTP chất MT</w:t>
            </w: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366C70F2" w:rsidR="00A9410D" w:rsidRDefault="00725F4C" w:rsidP="00BE22CD">
            <w:pPr>
              <w:jc w:val="center"/>
            </w:pPr>
            <w:r>
              <w:t>Không</w:t>
            </w: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099373C1" w:rsidR="00A9410D" w:rsidRDefault="00402725" w:rsidP="00BE22CD">
            <w:pPr>
              <w:jc w:val="center"/>
            </w:pPr>
            <w:r>
              <w:t xml:space="preserve">4 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FB03ECF" w:rsidR="00A9410D" w:rsidRDefault="00402725" w:rsidP="00BE22CD">
            <w:pPr>
              <w:jc w:val="center"/>
            </w:pPr>
            <w:r>
              <w:t>Hà Văn Lung</w:t>
            </w:r>
          </w:p>
        </w:tc>
        <w:tc>
          <w:tcPr>
            <w:tcW w:w="1068" w:type="dxa"/>
            <w:vAlign w:val="center"/>
          </w:tcPr>
          <w:p w14:paraId="02043CE6" w14:textId="276698AA" w:rsidR="00A9410D" w:rsidRDefault="00402725" w:rsidP="00BE22CD">
            <w:pPr>
              <w:jc w:val="center"/>
            </w:pPr>
            <w:r>
              <w:t>Thôn 2 Cát Lại</w:t>
            </w:r>
          </w:p>
        </w:tc>
        <w:tc>
          <w:tcPr>
            <w:tcW w:w="1626" w:type="dxa"/>
            <w:vAlign w:val="center"/>
          </w:tcPr>
          <w:p w14:paraId="77A0ECD6" w14:textId="2A5A2562" w:rsidR="00A9410D" w:rsidRDefault="00402725" w:rsidP="00BE22CD">
            <w:pPr>
              <w:jc w:val="center"/>
            </w:pPr>
            <w:r>
              <w:t>035092011332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3AAD12A" w14:textId="25FB8933" w:rsidR="00A9410D" w:rsidRDefault="00402725" w:rsidP="00BE22CD">
            <w:pPr>
              <w:jc w:val="center"/>
            </w:pPr>
            <w:r>
              <w:t>Làm ruộng</w:t>
            </w: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9BEE081" w14:textId="77777777" w:rsidR="00A9410D" w:rsidRDefault="00402725" w:rsidP="00BE22CD">
            <w:pPr>
              <w:jc w:val="center"/>
            </w:pPr>
            <w:r>
              <w:t xml:space="preserve">Hà Văn Vĩ </w:t>
            </w:r>
          </w:p>
          <w:p w14:paraId="2BD30B6D" w14:textId="6AB77719" w:rsidR="00402725" w:rsidRDefault="00402725" w:rsidP="00BE22CD">
            <w:pPr>
              <w:jc w:val="center"/>
            </w:pPr>
            <w:r>
              <w:t>Hoàng Thị Liên</w:t>
            </w:r>
          </w:p>
        </w:tc>
        <w:tc>
          <w:tcPr>
            <w:tcW w:w="1276" w:type="dxa"/>
            <w:vAlign w:val="center"/>
          </w:tcPr>
          <w:p w14:paraId="5A6A1050" w14:textId="03313A7F" w:rsidR="00A9410D" w:rsidRDefault="00402725" w:rsidP="00BE22CD">
            <w:pPr>
              <w:jc w:val="center"/>
            </w:pPr>
            <w:r>
              <w:t>Sử dụng TP chất MT</w:t>
            </w:r>
          </w:p>
        </w:tc>
        <w:tc>
          <w:tcPr>
            <w:tcW w:w="567" w:type="dxa"/>
            <w:vAlign w:val="center"/>
          </w:tcPr>
          <w:p w14:paraId="3200C459" w14:textId="129DCDFD" w:rsidR="00A9410D" w:rsidRDefault="00402725" w:rsidP="00BE22CD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4AF43110" w:rsidR="00A9410D" w:rsidRDefault="00402725" w:rsidP="00BE22CD">
            <w:pPr>
              <w:jc w:val="center"/>
            </w:pPr>
            <w:r>
              <w:t>x</w:t>
            </w: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37CDD995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5E808C3D" w14:textId="46E259F8" w:rsidR="00C326B2" w:rsidRPr="00012699" w:rsidRDefault="00725F4C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Nghĩa</w:t>
            </w:r>
            <w:r w:rsidR="00C326B2" w:rsidRPr="00012699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>03</w:t>
            </w:r>
            <w:r w:rsidR="00C326B2" w:rsidRPr="00012699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3 </w:t>
            </w:r>
            <w:r w:rsidR="00C326B2" w:rsidRPr="00012699">
              <w:rPr>
                <w:i/>
                <w:iCs/>
                <w:sz w:val="28"/>
                <w:szCs w:val="28"/>
              </w:rPr>
              <w:t>năm</w:t>
            </w:r>
            <w:r w:rsidR="00C326B2">
              <w:rPr>
                <w:i/>
                <w:iCs/>
                <w:sz w:val="28"/>
                <w:szCs w:val="28"/>
              </w:rPr>
              <w:t>20</w:t>
            </w:r>
            <w:r>
              <w:rPr>
                <w:i/>
                <w:iCs/>
                <w:sz w:val="28"/>
                <w:szCs w:val="28"/>
              </w:rPr>
              <w:t>23</w:t>
            </w:r>
            <w:r w:rsidR="00C326B2">
              <w:rPr>
                <w:i/>
                <w:iCs/>
                <w:sz w:val="28"/>
                <w:szCs w:val="28"/>
              </w:rPr>
              <w:t>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031B08"/>
    <w:rsid w:val="001C3D9B"/>
    <w:rsid w:val="002206E7"/>
    <w:rsid w:val="00237340"/>
    <w:rsid w:val="0026325A"/>
    <w:rsid w:val="0036251C"/>
    <w:rsid w:val="00402725"/>
    <w:rsid w:val="0043571B"/>
    <w:rsid w:val="006F5369"/>
    <w:rsid w:val="00725F4C"/>
    <w:rsid w:val="008359AB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ThienIT</cp:lastModifiedBy>
  <cp:revision>11</cp:revision>
  <cp:lastPrinted>2023-03-01T07:38:00Z</cp:lastPrinted>
  <dcterms:created xsi:type="dcterms:W3CDTF">2022-09-11T17:37:00Z</dcterms:created>
  <dcterms:modified xsi:type="dcterms:W3CDTF">2023-03-03T09:13:00Z</dcterms:modified>
</cp:coreProperties>
</file>